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D2293" w14:textId="77777777" w:rsidR="006C5D53" w:rsidRDefault="006C5D53" w:rsidP="006C5D53">
      <w:pPr>
        <w:jc w:val="center"/>
      </w:pPr>
      <w:r>
        <w:t>DRAFT LETTER TO YOUR CONGRESSPERSON</w:t>
      </w:r>
    </w:p>
    <w:p w14:paraId="4BF429B5" w14:textId="77777777" w:rsidR="006C5D53" w:rsidRDefault="006C5D53" w:rsidP="006C5D53">
      <w:pPr>
        <w:jc w:val="center"/>
      </w:pPr>
    </w:p>
    <w:p w14:paraId="70F0E974" w14:textId="77777777" w:rsidR="006C5D53" w:rsidRDefault="006C5D53" w:rsidP="006C5D53"/>
    <w:p w14:paraId="65390C23" w14:textId="77777777" w:rsidR="006C5D53" w:rsidRDefault="006C5D53" w:rsidP="006C5D53"/>
    <w:p w14:paraId="58938470" w14:textId="77777777" w:rsidR="006C5D53" w:rsidRDefault="006C5D53" w:rsidP="006C5D53">
      <w:r>
        <w:t>Date:</w:t>
      </w:r>
    </w:p>
    <w:p w14:paraId="2E4CA1D8" w14:textId="77777777" w:rsidR="006C5D53" w:rsidRDefault="006C5D53" w:rsidP="006C5D53"/>
    <w:p w14:paraId="4CE99730" w14:textId="77777777" w:rsidR="006C5D53" w:rsidRDefault="006C5D53" w:rsidP="006C5D53"/>
    <w:p w14:paraId="3859DD5C" w14:textId="77777777" w:rsidR="006C5D53" w:rsidRDefault="006C5D53" w:rsidP="006C5D53"/>
    <w:p w14:paraId="6A8DF2DA" w14:textId="77777777" w:rsidR="006C5D53" w:rsidRDefault="006C5D53" w:rsidP="006C5D53">
      <w:r>
        <w:t xml:space="preserve">The Honorable                </w:t>
      </w:r>
      <w:proofErr w:type="gramStart"/>
      <w:r>
        <w:t xml:space="preserve">  :</w:t>
      </w:r>
      <w:proofErr w:type="gramEnd"/>
    </w:p>
    <w:p w14:paraId="62AA8CA1" w14:textId="77777777" w:rsidR="006C5D53" w:rsidRDefault="006C5D53" w:rsidP="006C5D53">
      <w:r>
        <w:t>Address (Room Number, Building)</w:t>
      </w:r>
    </w:p>
    <w:p w14:paraId="43E1EADC" w14:textId="77777777" w:rsidR="006C5D53" w:rsidRDefault="006C5D53" w:rsidP="006C5D53">
      <w:r>
        <w:t>Washington, DC 20515</w:t>
      </w:r>
    </w:p>
    <w:p w14:paraId="4CFBC2C0" w14:textId="77777777" w:rsidR="006C5D53" w:rsidRDefault="006C5D53" w:rsidP="006C5D53"/>
    <w:p w14:paraId="716B2EDE" w14:textId="77777777" w:rsidR="006C5D53" w:rsidRDefault="006C5D53" w:rsidP="006C5D53">
      <w:r>
        <w:t xml:space="preserve">Dear Congresswoman/man    </w:t>
      </w:r>
      <w:proofErr w:type="gramStart"/>
      <w:r>
        <w:t xml:space="preserve">  :</w:t>
      </w:r>
      <w:proofErr w:type="gramEnd"/>
    </w:p>
    <w:p w14:paraId="37F1E2CD" w14:textId="77777777" w:rsidR="006C5D53" w:rsidRDefault="006C5D53" w:rsidP="006C5D53"/>
    <w:p w14:paraId="55969888" w14:textId="77777777" w:rsidR="006C5D53" w:rsidRDefault="006C5D53" w:rsidP="006C5D53"/>
    <w:p w14:paraId="0D666CE1" w14:textId="77777777" w:rsidR="006C5D53" w:rsidRDefault="006C5D53" w:rsidP="006C5D53">
      <w:pPr>
        <w:rPr>
          <w:rFonts w:ascii="Times New Roman" w:hAnsi="Times New Roman"/>
          <w:sz w:val="28"/>
          <w:szCs w:val="28"/>
        </w:rPr>
      </w:pPr>
      <w:r>
        <w:t xml:space="preserve">I am very concerned that the Department of Labor is proposing to revise Hazardous Occupation Orders #7 (HO7) to allow healthcare workers under 18 years of age to operate power-driven patient lift devices without the assistance of another employee who is </w:t>
      </w:r>
      <w:r>
        <w:rPr>
          <w:u w:val="single"/>
        </w:rPr>
        <w:t>at least</w:t>
      </w:r>
      <w:r>
        <w:t xml:space="preserve"> 18 years of age.</w:t>
      </w:r>
    </w:p>
    <w:p w14:paraId="2D6BB48D" w14:textId="77777777" w:rsidR="006C5D53" w:rsidRDefault="006C5D53" w:rsidP="006C5D53"/>
    <w:p w14:paraId="17FA63A3" w14:textId="77777777" w:rsidR="006C5D53" w:rsidRDefault="006C5D53" w:rsidP="006C5D53">
      <w:pPr>
        <w:rPr>
          <w:color w:val="1F497D"/>
        </w:rPr>
      </w:pPr>
      <w:r>
        <w:t xml:space="preserve">To properly move, reposition, or transport a patient who is in frail or dependent condition requires the skills of a trained, adult worker who has thoroughly assessed a patient’s current condition, as it can change rapidly. NIOSH’s 2010 review noted that “the physical demands associated with operating…lifting devices are likely to exceed the maximum recommended strength requirements for many 16- and 17-year </w:t>
      </w:r>
      <w:proofErr w:type="spellStart"/>
      <w:r>
        <w:t>olds</w:t>
      </w:r>
      <w:proofErr w:type="spellEnd"/>
      <w:r>
        <w:t xml:space="preserve">”. Young workers often underestimate their own </w:t>
      </w:r>
      <w:proofErr w:type="gramStart"/>
      <w:r>
        <w:t>limits, and</w:t>
      </w:r>
      <w:proofErr w:type="gramEnd"/>
      <w:r>
        <w:t xml:space="preserve"> may not seek assistance when working in busy healthcare facilities, out of view from more experienced staff. </w:t>
      </w:r>
      <w:r>
        <w:rPr>
          <w:color w:val="1F497D"/>
        </w:rPr>
        <w:t> </w:t>
      </w:r>
    </w:p>
    <w:p w14:paraId="7BCD1298" w14:textId="77777777" w:rsidR="006C5D53" w:rsidRDefault="006C5D53" w:rsidP="006C5D53">
      <w:pPr>
        <w:rPr>
          <w:color w:val="1F497D"/>
        </w:rPr>
      </w:pPr>
    </w:p>
    <w:p w14:paraId="054F3BC5" w14:textId="77777777" w:rsidR="006C5D53" w:rsidRPr="006D3EA0" w:rsidRDefault="006C5D53" w:rsidP="006C5D53">
      <w:pPr>
        <w:rPr>
          <w:b/>
          <w:color w:val="1F497D"/>
          <w:sz w:val="22"/>
          <w:szCs w:val="22"/>
        </w:rPr>
      </w:pPr>
      <w:r w:rsidRPr="006D3EA0">
        <w:rPr>
          <w:b/>
          <w:color w:val="1F497D"/>
        </w:rPr>
        <w:t xml:space="preserve">(Add your own experiences, thoughts…) </w:t>
      </w:r>
    </w:p>
    <w:p w14:paraId="4BB4B36E" w14:textId="77777777" w:rsidR="006C5D53" w:rsidRPr="006D3EA0" w:rsidRDefault="006C5D53" w:rsidP="006C5D53">
      <w:pPr>
        <w:rPr>
          <w:b/>
          <w:sz w:val="28"/>
          <w:szCs w:val="28"/>
        </w:rPr>
      </w:pPr>
    </w:p>
    <w:p w14:paraId="6E546C02" w14:textId="77777777" w:rsidR="006C5D53" w:rsidRDefault="006C5D53" w:rsidP="006C5D53">
      <w:r>
        <w:t xml:space="preserve">I urge you to voice your strong opposition to this effort to weaken young worker </w:t>
      </w:r>
      <w:r>
        <w:rPr>
          <w:u w:val="single"/>
        </w:rPr>
        <w:t>and</w:t>
      </w:r>
      <w:r>
        <w:t xml:space="preserve"> patient safety protections. </w:t>
      </w:r>
    </w:p>
    <w:p w14:paraId="37C07BE4" w14:textId="77777777" w:rsidR="006C5D53" w:rsidRDefault="006C5D53" w:rsidP="006C5D53"/>
    <w:p w14:paraId="6E5DBAB5" w14:textId="77777777" w:rsidR="006C5D53" w:rsidRDefault="006C5D53" w:rsidP="006C5D53">
      <w:r>
        <w:t>Sincerely,</w:t>
      </w:r>
    </w:p>
    <w:p w14:paraId="1CD0ACA4" w14:textId="77777777" w:rsidR="006C5D53" w:rsidRDefault="006C5D53" w:rsidP="006C5D53"/>
    <w:p w14:paraId="0C7BBEDD" w14:textId="77777777" w:rsidR="006C5D53" w:rsidRDefault="006C5D53" w:rsidP="006C5D53"/>
    <w:p w14:paraId="0255C901" w14:textId="77777777" w:rsidR="006C5D53" w:rsidRDefault="006C5D53" w:rsidP="006C5D53"/>
    <w:p w14:paraId="300CDEFD" w14:textId="77777777" w:rsidR="006C5D53" w:rsidRDefault="006C5D53" w:rsidP="006C5D53">
      <w:r>
        <w:t>(Your Name)</w:t>
      </w:r>
    </w:p>
    <w:p w14:paraId="78D36F85" w14:textId="77777777" w:rsidR="006C5D53" w:rsidRDefault="006C5D53" w:rsidP="006C5D53"/>
    <w:p w14:paraId="626A2977" w14:textId="77777777" w:rsidR="006C5D53" w:rsidRDefault="006C5D53" w:rsidP="006C5D53">
      <w:r>
        <w:t>(Your address)</w:t>
      </w:r>
    </w:p>
    <w:p w14:paraId="028EAA3E" w14:textId="77777777" w:rsidR="00857C14" w:rsidRDefault="00857C14">
      <w:bookmarkStart w:id="0" w:name="_GoBack"/>
      <w:bookmarkEnd w:id="0"/>
    </w:p>
    <w:sectPr w:rsidR="00857C14" w:rsidSect="00AE5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D53"/>
    <w:rsid w:val="006C5D53"/>
    <w:rsid w:val="00857C14"/>
    <w:rsid w:val="00AE5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91B0B6"/>
  <w14:defaultImageDpi w14:val="32767"/>
  <w15:chartTrackingRefBased/>
  <w15:docId w15:val="{0E306103-E52E-064B-B034-1A382D83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5D53"/>
    <w:rPr>
      <w:rFonts w:ascii="Tahoma" w:eastAsia="Times New Roman"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Donovan</dc:creator>
  <cp:keywords/>
  <dc:description/>
  <cp:lastModifiedBy>Susanne Donovan</cp:lastModifiedBy>
  <cp:revision>1</cp:revision>
  <dcterms:created xsi:type="dcterms:W3CDTF">2018-10-22T18:49:00Z</dcterms:created>
  <dcterms:modified xsi:type="dcterms:W3CDTF">2018-10-22T18:49:00Z</dcterms:modified>
</cp:coreProperties>
</file>